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tabs>
          <w:tab w:val="left" w:pos="2044"/>
        </w:tabs>
        <w:overflowPunct w:val="0"/>
        <w:autoSpaceDE w:val="0"/>
        <w:autoSpaceDN w:val="0"/>
        <w:adjustRightInd w:val="0"/>
        <w:snapToGrid w:val="0"/>
        <w:spacing w:after="315" w:afterLines="100" w:line="720" w:lineRule="exact"/>
        <w:jc w:val="center"/>
        <w:rPr>
          <w:rFonts w:hint="eastAsia" w:ascii="Times New Roman" w:hAnsi="Times New Roman" w:eastAsia="方正小标宋简体" w:cs="Times New Roman"/>
          <w:color w:val="000000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方正小标宋简体" w:cs="Times New Roman"/>
          <w:color w:val="000000"/>
          <w:kern w:val="0"/>
          <w:sz w:val="44"/>
          <w:szCs w:val="44"/>
          <w:lang w:bidi="ar"/>
        </w:rPr>
        <w:t>市级重点实验室中期绩效拟支持项目</w:t>
      </w: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 w:bidi="ar"/>
        </w:rPr>
        <w:t>名单</w:t>
      </w:r>
    </w:p>
    <w:tbl>
      <w:tblPr>
        <w:tblStyle w:val="5"/>
        <w:tblW w:w="127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8"/>
        <w:gridCol w:w="6431"/>
        <w:gridCol w:w="3170"/>
        <w:gridCol w:w="22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tblHeader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  <w:szCs w:val="24"/>
                <w:lang w:bidi="ar"/>
              </w:rPr>
              <w:t>类别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常州市生物质绿色安全高值利用技术重点实验室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常州大学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高校院所类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常州市碳资源高值化利用重点实验室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常州大学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高校院所类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常州市5G+工业互联网融合应用重点实验室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江苏理工学院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高校院所类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常州市智能制造技术与装备重点实验室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河海大学常州校区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高校院所类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常州市虚拟制造与精密加工重点实验室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常州机电职业技术学院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高校院所类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常州市临床药学重点实验室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常州市第一人民医院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卫生医疗机构类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常州市孟河医派人用经验研究与转化重点实验室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常州市中医医院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卫生医疗机构类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常州市分子诊断与肿瘤精准医学重点实验室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常州市武进人民医院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卫生医疗机构类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6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常州市病原生物学重点实验室</w:t>
            </w:r>
          </w:p>
        </w:tc>
        <w:tc>
          <w:tcPr>
            <w:tcW w:w="3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常州市疾病预防控制中心</w:t>
            </w:r>
          </w:p>
        </w:tc>
        <w:tc>
          <w:tcPr>
            <w:tcW w:w="2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卫生医疗机构类</w:t>
            </w:r>
          </w:p>
        </w:tc>
      </w:tr>
    </w:tbl>
    <w:p>
      <w:pPr>
        <w:tabs>
          <w:tab w:val="left" w:pos="2044"/>
        </w:tabs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sectPr>
      <w:footerReference r:id="rId3" w:type="default"/>
      <w:pgSz w:w="16838" w:h="11906" w:orient="landscape"/>
      <w:pgMar w:top="1531" w:right="2098" w:bottom="1531" w:left="1984" w:header="851" w:footer="992" w:gutter="0"/>
      <w:cols w:space="0" w:num="1"/>
      <w:docGrid w:type="lines"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Na8P8XFAQAAkA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</w:rPr>
                    </w:pPr>
                    <w:r>
                      <w:rPr>
                        <w:rFonts w:hint="eastAsia" w:ascii="宋体" w:hAnsi="宋体" w:eastAsia="宋体" w:cs="宋体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yODk4MjJhZWFlMjVlZjlkM2ZjODI5MTg3MzAwYjUifQ=="/>
  </w:docVars>
  <w:rsids>
    <w:rsidRoot w:val="0079028C"/>
    <w:rsid w:val="00022CFC"/>
    <w:rsid w:val="0002691D"/>
    <w:rsid w:val="00052EB8"/>
    <w:rsid w:val="00066829"/>
    <w:rsid w:val="000A036D"/>
    <w:rsid w:val="000D2E1F"/>
    <w:rsid w:val="000D55BA"/>
    <w:rsid w:val="000E44B7"/>
    <w:rsid w:val="000F3FB0"/>
    <w:rsid w:val="001003A1"/>
    <w:rsid w:val="001026C6"/>
    <w:rsid w:val="001318CA"/>
    <w:rsid w:val="00134F02"/>
    <w:rsid w:val="001C5C67"/>
    <w:rsid w:val="001D4202"/>
    <w:rsid w:val="001E3E89"/>
    <w:rsid w:val="001F22F5"/>
    <w:rsid w:val="002126A6"/>
    <w:rsid w:val="002852C9"/>
    <w:rsid w:val="002D0976"/>
    <w:rsid w:val="002E1C74"/>
    <w:rsid w:val="002E314D"/>
    <w:rsid w:val="00300E7B"/>
    <w:rsid w:val="00305D96"/>
    <w:rsid w:val="00314CBE"/>
    <w:rsid w:val="003270BA"/>
    <w:rsid w:val="0033194A"/>
    <w:rsid w:val="00331B00"/>
    <w:rsid w:val="003472A8"/>
    <w:rsid w:val="00360FCF"/>
    <w:rsid w:val="00380170"/>
    <w:rsid w:val="00385933"/>
    <w:rsid w:val="003F6D83"/>
    <w:rsid w:val="00402670"/>
    <w:rsid w:val="004106BC"/>
    <w:rsid w:val="00423A67"/>
    <w:rsid w:val="004359EA"/>
    <w:rsid w:val="0046058D"/>
    <w:rsid w:val="004778BA"/>
    <w:rsid w:val="004810D8"/>
    <w:rsid w:val="00481CF5"/>
    <w:rsid w:val="004877E9"/>
    <w:rsid w:val="004A1315"/>
    <w:rsid w:val="004B285D"/>
    <w:rsid w:val="004D0580"/>
    <w:rsid w:val="004E3621"/>
    <w:rsid w:val="00555F86"/>
    <w:rsid w:val="00556EAF"/>
    <w:rsid w:val="00574353"/>
    <w:rsid w:val="00590B83"/>
    <w:rsid w:val="005A78BA"/>
    <w:rsid w:val="005B0A24"/>
    <w:rsid w:val="005B4BD8"/>
    <w:rsid w:val="005B73B2"/>
    <w:rsid w:val="005C7CE1"/>
    <w:rsid w:val="005E57B6"/>
    <w:rsid w:val="00621543"/>
    <w:rsid w:val="00633E37"/>
    <w:rsid w:val="00663641"/>
    <w:rsid w:val="00673D85"/>
    <w:rsid w:val="00676E35"/>
    <w:rsid w:val="00691696"/>
    <w:rsid w:val="00696F68"/>
    <w:rsid w:val="006B1E0B"/>
    <w:rsid w:val="006E61CD"/>
    <w:rsid w:val="0070221D"/>
    <w:rsid w:val="007356E9"/>
    <w:rsid w:val="007664BE"/>
    <w:rsid w:val="00786530"/>
    <w:rsid w:val="0079028C"/>
    <w:rsid w:val="0079098C"/>
    <w:rsid w:val="00790C43"/>
    <w:rsid w:val="007B595F"/>
    <w:rsid w:val="007D079C"/>
    <w:rsid w:val="007D1769"/>
    <w:rsid w:val="007E5A39"/>
    <w:rsid w:val="007E5D9C"/>
    <w:rsid w:val="00835D4B"/>
    <w:rsid w:val="00840007"/>
    <w:rsid w:val="00843AAC"/>
    <w:rsid w:val="00853C63"/>
    <w:rsid w:val="008642D1"/>
    <w:rsid w:val="00866131"/>
    <w:rsid w:val="008A2058"/>
    <w:rsid w:val="008A3805"/>
    <w:rsid w:val="008D4BA6"/>
    <w:rsid w:val="008D7C27"/>
    <w:rsid w:val="00901FCC"/>
    <w:rsid w:val="00912C14"/>
    <w:rsid w:val="0091749A"/>
    <w:rsid w:val="009311F6"/>
    <w:rsid w:val="0093628D"/>
    <w:rsid w:val="009507AB"/>
    <w:rsid w:val="00951E5B"/>
    <w:rsid w:val="00957196"/>
    <w:rsid w:val="00963767"/>
    <w:rsid w:val="00984C48"/>
    <w:rsid w:val="00997012"/>
    <w:rsid w:val="009A434A"/>
    <w:rsid w:val="009D2D85"/>
    <w:rsid w:val="009F39AB"/>
    <w:rsid w:val="00A24BB4"/>
    <w:rsid w:val="00A349E6"/>
    <w:rsid w:val="00A7360A"/>
    <w:rsid w:val="00A930F2"/>
    <w:rsid w:val="00AA5496"/>
    <w:rsid w:val="00AB2A72"/>
    <w:rsid w:val="00AC3A7A"/>
    <w:rsid w:val="00AD3E1D"/>
    <w:rsid w:val="00AF00C5"/>
    <w:rsid w:val="00AF4D3B"/>
    <w:rsid w:val="00B14917"/>
    <w:rsid w:val="00B53ED4"/>
    <w:rsid w:val="00B54CD1"/>
    <w:rsid w:val="00B55EDC"/>
    <w:rsid w:val="00B73186"/>
    <w:rsid w:val="00BD4C01"/>
    <w:rsid w:val="00C15727"/>
    <w:rsid w:val="00C52DE0"/>
    <w:rsid w:val="00C52E9E"/>
    <w:rsid w:val="00C56BCD"/>
    <w:rsid w:val="00C7624F"/>
    <w:rsid w:val="00C9701D"/>
    <w:rsid w:val="00CA2156"/>
    <w:rsid w:val="00CA2D12"/>
    <w:rsid w:val="00CB64B8"/>
    <w:rsid w:val="00CC026F"/>
    <w:rsid w:val="00CC6B20"/>
    <w:rsid w:val="00CD6D05"/>
    <w:rsid w:val="00D034FF"/>
    <w:rsid w:val="00D230E9"/>
    <w:rsid w:val="00D47E2D"/>
    <w:rsid w:val="00D83216"/>
    <w:rsid w:val="00E17936"/>
    <w:rsid w:val="00E367AA"/>
    <w:rsid w:val="00E61CB2"/>
    <w:rsid w:val="00E848A5"/>
    <w:rsid w:val="00E974FF"/>
    <w:rsid w:val="00EA1013"/>
    <w:rsid w:val="00EA71F3"/>
    <w:rsid w:val="00F31E0C"/>
    <w:rsid w:val="00F4436B"/>
    <w:rsid w:val="00F669A6"/>
    <w:rsid w:val="00FE0C70"/>
    <w:rsid w:val="0AD927DA"/>
    <w:rsid w:val="0F205179"/>
    <w:rsid w:val="10F361C8"/>
    <w:rsid w:val="1131115D"/>
    <w:rsid w:val="134A73C3"/>
    <w:rsid w:val="13C163FA"/>
    <w:rsid w:val="150706DE"/>
    <w:rsid w:val="161B1ECA"/>
    <w:rsid w:val="1684257E"/>
    <w:rsid w:val="18DC45DB"/>
    <w:rsid w:val="1CFE4C5D"/>
    <w:rsid w:val="1D731DB6"/>
    <w:rsid w:val="1EB80954"/>
    <w:rsid w:val="226E15EE"/>
    <w:rsid w:val="234825EA"/>
    <w:rsid w:val="238D5482"/>
    <w:rsid w:val="247C1225"/>
    <w:rsid w:val="26341881"/>
    <w:rsid w:val="2CA5383F"/>
    <w:rsid w:val="2EB57234"/>
    <w:rsid w:val="30F91B92"/>
    <w:rsid w:val="3242213C"/>
    <w:rsid w:val="36183818"/>
    <w:rsid w:val="412158A5"/>
    <w:rsid w:val="4D162760"/>
    <w:rsid w:val="51295971"/>
    <w:rsid w:val="56210514"/>
    <w:rsid w:val="56E0560F"/>
    <w:rsid w:val="59E81BC9"/>
    <w:rsid w:val="5CBB5307"/>
    <w:rsid w:val="5D107A3F"/>
    <w:rsid w:val="5DB05B1F"/>
    <w:rsid w:val="5DD961EC"/>
    <w:rsid w:val="5F5F6BC4"/>
    <w:rsid w:val="654B7E17"/>
    <w:rsid w:val="698A31C8"/>
    <w:rsid w:val="6D7A60AD"/>
    <w:rsid w:val="6D972ACA"/>
    <w:rsid w:val="6DED797A"/>
    <w:rsid w:val="6EC97B5C"/>
    <w:rsid w:val="70D53482"/>
    <w:rsid w:val="73F06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段"/>
    <w:next w:val="1"/>
    <w:qFormat/>
    <w:uiPriority w:val="0"/>
    <w:pPr>
      <w:autoSpaceDE w:val="0"/>
      <w:autoSpaceDN w:val="0"/>
      <w:ind w:firstLine="200"/>
      <w:jc w:val="both"/>
    </w:pPr>
    <w:rPr>
      <w:rFonts w:ascii="宋体" w:hAnsi="Calibri" w:eastAsia="宋体" w:cs="Times New Roman"/>
      <w:sz w:val="21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页脚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390</Words>
  <Characters>2223</Characters>
  <Lines>18</Lines>
  <Paragraphs>5</Paragraphs>
  <TotalTime>2</TotalTime>
  <ScaleCrop>false</ScaleCrop>
  <LinksUpToDate>false</LinksUpToDate>
  <CharactersWithSpaces>2608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2023-10-18T12:59:00Z</dcterms:created>
  <dc:creator>Suli</dc:creator>
  <cp:lastModifiedBy>Eric_高</cp:lastModifiedBy>
  <cp:lastPrinted>2023-10-18T13:38:00Z</cp:lastPrinted>
  <dcterms:modified xsi:type="dcterms:W3CDTF">2023-11-06T01:29:39Z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AF22D52915494832B0913C0B62FA76EA_13</vt:lpwstr>
  </property>
</Properties>
</file>