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常公（交）罚决送字〔2023〕第033号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恽文君：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K566*(车辆识别代号：</w:t>
      </w:r>
      <w:r>
        <w:rPr>
          <w:rFonts w:ascii="仿宋_GB2312" w:hAnsi="仿宋" w:eastAsia="仿宋_GB2312"/>
          <w:sz w:val="32"/>
          <w:szCs w:val="32"/>
        </w:rPr>
        <w:t>LBVCU1104DSG53074</w:t>
      </w:r>
      <w:r>
        <w:rPr>
          <w:rFonts w:hint="eastAsia" w:ascii="仿宋_GB2312" w:hAnsi="仿宋" w:eastAsia="仿宋_GB2312"/>
          <w:sz w:val="32"/>
          <w:szCs w:val="32"/>
        </w:rPr>
        <w:t>)的宝马牌小型轿车，2021年6月20日至2022年11月25日发生的14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3204121125816720、3204121125816731、3204021714864233、3204121125816790、3204121125816764、3204051720290854、3204121125816775、3211811943827524、3204121125816786、3204121125816742、3204121125816753、6205021719667790、3359021900762715、3410961600640084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2023年11月13日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4695825" cy="3476625"/>
            <wp:effectExtent l="19050" t="0" r="9525" b="0"/>
            <wp:docPr id="1" name="图片 1" descr="C:\Users\ADMINI~1\AppData\Roaming\LanxinSoftCustom\Resource\Pictures\1048576\088080401097e6d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97e6de7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779" t="9707" r="5189" b="7901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648200" cy="3448050"/>
            <wp:effectExtent l="19050" t="0" r="0" b="0"/>
            <wp:docPr id="4" name="图片 4" descr="C:\Users\ADMINI~1\AppData\Roaming\LanxinSoftCustom\Resource\Pictures\1048576\088080401097e69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97e69e7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766" t="10835" r="4105" b="7449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648200" cy="3467100"/>
            <wp:effectExtent l="19050" t="0" r="0" b="0"/>
            <wp:docPr id="7" name="图片 7" descr="C:\Users\ADMINI~1\AppData\Roaming\LanxinSoftCustom\Resource\Pictures\1048576\088080401097a6a3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97a6a37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5779" t="9932" r="6092" b="7901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657725" cy="3409950"/>
            <wp:effectExtent l="19050" t="0" r="9525" b="0"/>
            <wp:docPr id="10" name="图片 10" descr="C:\Users\ADMINI~1\AppData\Roaming\LanxinSoftCustom\Resource\Pictures\1048576\088080401097a6a3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97a6a37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946" t="6998" r="3744" b="12190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086100" cy="3448050"/>
            <wp:effectExtent l="19050" t="0" r="0" b="0"/>
            <wp:docPr id="13" name="图片 13" descr="C:\Users\ADMINI~1\AppData\Roaming\LanxinSoftCustom\Resource\Pictures\1048576\088080401097a6e7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97a6e77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5463" t="6772" r="16025" b="11512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33D94"/>
    <w:rsid w:val="00053585"/>
    <w:rsid w:val="000544AD"/>
    <w:rsid w:val="00056807"/>
    <w:rsid w:val="000600DE"/>
    <w:rsid w:val="00067D70"/>
    <w:rsid w:val="00075A0E"/>
    <w:rsid w:val="000B689B"/>
    <w:rsid w:val="000B6C9C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6E83"/>
    <w:rsid w:val="001777D6"/>
    <w:rsid w:val="0018594C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6AD2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872D1"/>
    <w:rsid w:val="003A4330"/>
    <w:rsid w:val="003B479A"/>
    <w:rsid w:val="003C12B0"/>
    <w:rsid w:val="003C2A3E"/>
    <w:rsid w:val="003C39E0"/>
    <w:rsid w:val="003D2974"/>
    <w:rsid w:val="003D36A4"/>
    <w:rsid w:val="003E1EF8"/>
    <w:rsid w:val="003F6D9F"/>
    <w:rsid w:val="004146EA"/>
    <w:rsid w:val="00417F1E"/>
    <w:rsid w:val="00422247"/>
    <w:rsid w:val="00430BF4"/>
    <w:rsid w:val="00445BFA"/>
    <w:rsid w:val="004527B1"/>
    <w:rsid w:val="00470D57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65F2F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31F3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A7A43"/>
    <w:rsid w:val="00BB7EC8"/>
    <w:rsid w:val="00BC0451"/>
    <w:rsid w:val="00BC68A0"/>
    <w:rsid w:val="00BE195D"/>
    <w:rsid w:val="00BF0A9F"/>
    <w:rsid w:val="00C13FD7"/>
    <w:rsid w:val="00C151AD"/>
    <w:rsid w:val="00C26238"/>
    <w:rsid w:val="00C276C9"/>
    <w:rsid w:val="00C31B0E"/>
    <w:rsid w:val="00C44C86"/>
    <w:rsid w:val="00C57E63"/>
    <w:rsid w:val="00C66EAB"/>
    <w:rsid w:val="00C851A8"/>
    <w:rsid w:val="00C965B3"/>
    <w:rsid w:val="00CA7ED7"/>
    <w:rsid w:val="00CA7F13"/>
    <w:rsid w:val="00CD6880"/>
    <w:rsid w:val="00CE488A"/>
    <w:rsid w:val="00CF1089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0C64"/>
    <w:rsid w:val="00E8320B"/>
    <w:rsid w:val="00E84B61"/>
    <w:rsid w:val="00E86784"/>
    <w:rsid w:val="00E92E80"/>
    <w:rsid w:val="00EB3788"/>
    <w:rsid w:val="00EE1F11"/>
    <w:rsid w:val="00F04DB7"/>
    <w:rsid w:val="00F3548B"/>
    <w:rsid w:val="00F42FBA"/>
    <w:rsid w:val="00F43D6B"/>
    <w:rsid w:val="00F54A2C"/>
    <w:rsid w:val="00F61778"/>
    <w:rsid w:val="00F61F25"/>
    <w:rsid w:val="00F63D60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3E96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164</Words>
  <Characters>935</Characters>
  <Lines>7</Lines>
  <Paragraphs>2</Paragraphs>
  <TotalTime>600</TotalTime>
  <ScaleCrop>false</ScaleCrop>
  <LinksUpToDate>false</LinksUpToDate>
  <CharactersWithSpaces>1097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2023-11-13T07:15:03Z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1DB7FEFE49E24479A87E191B4D9462D1_13</vt:lpwstr>
  </property>
</Properties>
</file>