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常公（交）罚决送字〔2023〕第034号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朱夕娣：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你所有苏D3DX3*(车辆识别代号：</w:t>
      </w:r>
      <w:r>
        <w:rPr>
          <w:rFonts w:ascii="仿宋_GB2312" w:hAnsi="仿宋" w:eastAsia="仿宋_GB2312"/>
          <w:sz w:val="32"/>
          <w:szCs w:val="32"/>
        </w:rPr>
        <w:t>LSGZJ53L3LH010071</w:t>
      </w:r>
      <w:r>
        <w:rPr>
          <w:rFonts w:hint="eastAsia" w:ascii="仿宋_GB2312" w:hAnsi="仿宋" w:eastAsia="仿宋_GB2312"/>
          <w:sz w:val="32"/>
          <w:szCs w:val="32"/>
        </w:rPr>
        <w:t>)的别克牌的小型轿车，2021年11月11日至2023年03月14日发生的35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3204821134828111、3204821134828203、3204821134828181、3204821134828214、3204821134828192、3204821134828225、3204821134828133、3638031901651147、</w:t>
      </w:r>
    </w:p>
    <w:p>
      <w:pPr>
        <w:spacing w:line="560" w:lineRule="exact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3204121125924645、3204821134828170、3204821134828166、3204821134828144、3204821134828155、3204821134828122、3418921800253564、3204821134828520、3204821134828553、3204821134828542、3204821134828575、3204821134828516、3204821134828531、3204821134828564、3204821134828601、3204821134828623、3204821134828612、3204821134828590、3204821134828634、3204821134828645、3204821134828656、3204821134828586、1310821622578294、3204821134828796、3204821134828800、3204821134828774、3204821134828785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2023年11月30日</w:t>
      </w:r>
    </w:p>
    <w:p>
      <w:pPr>
        <w:jc w:val="center"/>
      </w:pPr>
      <w:r>
        <w:rPr>
          <w:rFonts w:hint="eastAsia"/>
        </w:rPr>
        <w:t xml:space="preserve">   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762500" cy="3486150"/>
            <wp:effectExtent l="19050" t="0" r="0" b="0"/>
            <wp:docPr id="1" name="图片 1" descr="C:\Users\ADMINI~1\AppData\Roaming\LanxinSoftCustom\Resource\Pictures\1048576\0880804010ddc0a6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dc0a67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12" t="3612" r="6092" b="1377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81550" cy="3448050"/>
            <wp:effectExtent l="19050" t="0" r="0" b="0"/>
            <wp:docPr id="4" name="图片 4" descr="C:\Users\ADMINI~1\AppData\Roaming\LanxinSoftCustom\Resource\Pictures\1048576\0880804010ddc28d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dc28d7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682" t="4966" r="2661" b="13318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62500" cy="3476625"/>
            <wp:effectExtent l="19050" t="0" r="0" b="0"/>
            <wp:docPr id="7" name="图片 7" descr="C:\Users\ADMINI~1\AppData\Roaming\LanxinSoftCustom\Resource\Pictures\1048576\0880804010ddccf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dccf27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863" t="1129" r="2841" b="1647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695825" cy="3476625"/>
            <wp:effectExtent l="19050" t="0" r="9525" b="0"/>
            <wp:docPr id="10" name="图片 10" descr="C:\Users\ADMINI~1\AppData\Roaming\LanxinSoftCustom\Resource\Pictures\1048576\0880804010ddcebc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dcebc7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973" t="2257" r="6995" b="15350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05350" cy="3467100"/>
            <wp:effectExtent l="19050" t="0" r="0" b="0"/>
            <wp:docPr id="13" name="图片 13" descr="C:\Users\ADMINI~1\AppData\Roaming\LanxinSoftCustom\Resource\Pictures\1048576\0880804010dd90b8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dd90b87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779" t="1806" r="5008" b="1602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33925" cy="3448050"/>
            <wp:effectExtent l="19050" t="0" r="9525" b="0"/>
            <wp:docPr id="16" name="图片 16" descr="C:\Users\ADMINI~1\AppData\Roaming\LanxinSoftCustom\Resource\Pictures\1048576\0880804010dd90bf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dd90bf70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695" t="1580" r="5550" b="16704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800600" cy="3476625"/>
            <wp:effectExtent l="19050" t="0" r="0" b="0"/>
            <wp:docPr id="19" name="图片 19" descr="C:\Users\ADMINI~1\AppData\Roaming\LanxinSoftCustom\Resource\Pictures\1048576\0880804010dd92eb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dd92eb7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960" r="3022" b="17607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43450" cy="3467100"/>
            <wp:effectExtent l="19050" t="0" r="0" b="0"/>
            <wp:docPr id="22" name="图片 22" descr="C:\Users\ADMINI~1\AppData\Roaming\LanxinSoftCustom\Resource\Pictures\1048576\0880804010dd968b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dd968b7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7224" t="2032" r="2841" b="15801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33925" cy="3486150"/>
            <wp:effectExtent l="19050" t="0" r="9525" b="0"/>
            <wp:docPr id="25" name="图片 25" descr="C:\Users\ADMINI~1\AppData\Roaming\LanxinSoftCustom\Resource\Pictures\1048576\0880804010ddd896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ddd8967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598" t="5643" r="4647" b="11738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52975" cy="3448050"/>
            <wp:effectExtent l="19050" t="0" r="9525" b="0"/>
            <wp:docPr id="28" name="图片 28" descr="C:\Users\ADMINI~1\AppData\Roaming\LanxinSoftCustom\Resource\Pictures\1048576\0880804010ddda9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ddda9272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612" t="8578" r="6273" b="9707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772025" cy="3495675"/>
            <wp:effectExtent l="19050" t="0" r="9525" b="0"/>
            <wp:docPr id="31" name="图片 31" descr="C:\Users\ADMINI~1\AppData\Roaming\LanxinSoftCustom\Resource\Pictures\1048576\0880804010dddcc6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dddcc670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154" t="7449" r="5370" b="970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152775" cy="3486150"/>
            <wp:effectExtent l="19050" t="0" r="9525" b="0"/>
            <wp:docPr id="34" name="图片 34" descr="C:\Users\ADMINI~1\AppData\Roaming\LanxinSoftCustom\Resource\Pictures\1048576\0880804010dd9ecc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~1\AppData\Roaming\LanxinSoftCustom\Resource\Pictures\1048576\0880804010dd9ecc73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6253" t="3160" r="23971" b="14221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36BAF"/>
    <w:rsid w:val="00052278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D7857"/>
    <w:rsid w:val="001020E5"/>
    <w:rsid w:val="00106BF7"/>
    <w:rsid w:val="00113C7A"/>
    <w:rsid w:val="00116387"/>
    <w:rsid w:val="00156EC9"/>
    <w:rsid w:val="00160EE8"/>
    <w:rsid w:val="0016151F"/>
    <w:rsid w:val="001622C0"/>
    <w:rsid w:val="0017589F"/>
    <w:rsid w:val="00176E83"/>
    <w:rsid w:val="001777D6"/>
    <w:rsid w:val="001A0D10"/>
    <w:rsid w:val="001A3731"/>
    <w:rsid w:val="001C1716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E52C5"/>
    <w:rsid w:val="006F7D29"/>
    <w:rsid w:val="0070014D"/>
    <w:rsid w:val="00703211"/>
    <w:rsid w:val="007066FD"/>
    <w:rsid w:val="00710593"/>
    <w:rsid w:val="00712099"/>
    <w:rsid w:val="00715749"/>
    <w:rsid w:val="00734662"/>
    <w:rsid w:val="00741B42"/>
    <w:rsid w:val="00767724"/>
    <w:rsid w:val="00774725"/>
    <w:rsid w:val="00793093"/>
    <w:rsid w:val="007C44D7"/>
    <w:rsid w:val="007C6DB2"/>
    <w:rsid w:val="007C7F03"/>
    <w:rsid w:val="007D19A7"/>
    <w:rsid w:val="007D341B"/>
    <w:rsid w:val="007E07CE"/>
    <w:rsid w:val="007E1EA3"/>
    <w:rsid w:val="007E4A9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67CE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35CF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6B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659D9"/>
    <w:rsid w:val="00E8320B"/>
    <w:rsid w:val="00E84B61"/>
    <w:rsid w:val="00E86784"/>
    <w:rsid w:val="00EB3788"/>
    <w:rsid w:val="00EE1F11"/>
    <w:rsid w:val="00F04DB7"/>
    <w:rsid w:val="00F052C8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68F5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9</Pages>
  <Words>220</Words>
  <Characters>1257</Characters>
  <Lines>10</Lines>
  <Paragraphs>2</Paragraphs>
  <TotalTime>638</TotalTime>
  <ScaleCrop>false</ScaleCrop>
  <LinksUpToDate>false</LinksUpToDate>
  <CharactersWithSpaces>1475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2023-11-30T06:27:48Z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B1608D8CA4BB46568C227CFB47733671_13</vt:lpwstr>
  </property>
</Properties>
</file>