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E779A9" w:rsidRDefault="00D577B6" w:rsidP="00B938A3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E779A9">
        <w:rPr>
          <w:rFonts w:ascii="Times New Roman" w:eastAsia="黑体" w:hAnsi="Times New Roman" w:cs="Times New Roman"/>
          <w:sz w:val="32"/>
          <w:szCs w:val="32"/>
        </w:rPr>
        <w:t>附件</w:t>
      </w:r>
      <w:r w:rsidRPr="00E779A9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77B6" w:rsidRPr="00E779A9" w:rsidRDefault="00D577B6" w:rsidP="00B938A3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938A3" w:rsidRPr="00E779A9" w:rsidRDefault="00B938A3" w:rsidP="00B938A3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779A9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B938A3" w:rsidRPr="00E779A9" w:rsidRDefault="00B938A3" w:rsidP="00B938A3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938A3" w:rsidRPr="00E779A9" w:rsidRDefault="00B938A3" w:rsidP="00B938A3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10011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938A3" w:rsidRPr="00E779A9" w:rsidRDefault="00B938A3" w:rsidP="00B938A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常州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煜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成国际旅行社有限公司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</w:p>
    <w:p w:rsidR="00B938A3" w:rsidRPr="00E779A9" w:rsidRDefault="00B938A3" w:rsidP="00B938A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/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2"/>
      <w:bookmarkStart w:id="1" w:name="OLE_LINK1"/>
      <w:r w:rsidR="003851D7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3851D7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2" w:name="_GoBack"/>
      <w:bookmarkEnd w:id="0"/>
      <w:bookmarkEnd w:id="1"/>
      <w:bookmarkEnd w:id="2"/>
    </w:p>
    <w:p w:rsidR="00B938A3" w:rsidRPr="00E779A9" w:rsidRDefault="00B938A3" w:rsidP="00B938A3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/        </w:t>
      </w: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hAnsi="Times New Roman" w:cs="Times New Roman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未在规定期限内向质量保证金账户存入、增存、补足质量保证金或者提交相应的银行担保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,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且经我单位责令改正后拒不改正，被我单位吊销旅行社业务经营许可证</w:t>
      </w:r>
      <w:r w:rsidR="00E779A9"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（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（常）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F-000006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。依据</w:t>
      </w:r>
      <w:bookmarkStart w:id="3" w:name="OLE_LINK12"/>
      <w:bookmarkStart w:id="4" w:name="OLE_LINK11"/>
      <w:r w:rsidRPr="00E779A9">
        <w:rPr>
          <w:rFonts w:ascii="Times New Roman" w:eastAsia="仿宋_GB2312" w:hAnsi="Times New Roman" w:cs="Times New Roman"/>
          <w:sz w:val="32"/>
          <w:szCs w:val="32"/>
        </w:rPr>
        <w:t>《文化和旅游市场信用管理规定》（中华人民共和国文化和旅游部令第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7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号</w:t>
      </w:r>
      <w:bookmarkEnd w:id="3"/>
      <w:bookmarkEnd w:id="4"/>
      <w:r w:rsidRPr="00E779A9">
        <w:rPr>
          <w:rFonts w:ascii="Times New Roman" w:eastAsia="仿宋_GB2312" w:hAnsi="Times New Roman" w:cs="Times New Roman"/>
          <w:sz w:val="32"/>
          <w:szCs w:val="32"/>
        </w:rPr>
        <w:t>，以下简称《规定》）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第十二条第（三）项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三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15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B938A3" w:rsidRPr="00E779A9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A38" w:rsidRDefault="00DB0A38" w:rsidP="007C0A23">
      <w:r>
        <w:separator/>
      </w:r>
    </w:p>
  </w:endnote>
  <w:endnote w:type="continuationSeparator" w:id="0">
    <w:p w:rsidR="00DB0A38" w:rsidRDefault="00DB0A38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80CEC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80CEC" w:rsidRPr="007504DB">
      <w:rPr>
        <w:rFonts w:ascii="Times New Roman" w:hAnsi="Times New Roman" w:cs="Times New Roman"/>
        <w:sz w:val="28"/>
        <w:szCs w:val="28"/>
      </w:rPr>
      <w:fldChar w:fldCharType="separate"/>
    </w:r>
    <w:r w:rsidR="003851D7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F80CEC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A38" w:rsidRDefault="00DB0A38" w:rsidP="007C0A23">
      <w:r>
        <w:separator/>
      </w:r>
    </w:p>
  </w:footnote>
  <w:footnote w:type="continuationSeparator" w:id="0">
    <w:p w:rsidR="00DB0A38" w:rsidRDefault="00DB0A38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5A08"/>
    <w:rsid w:val="001B69B2"/>
    <w:rsid w:val="001C1717"/>
    <w:rsid w:val="001C76BB"/>
    <w:rsid w:val="001D2C01"/>
    <w:rsid w:val="002061F9"/>
    <w:rsid w:val="00210392"/>
    <w:rsid w:val="002361C0"/>
    <w:rsid w:val="00246613"/>
    <w:rsid w:val="00256C64"/>
    <w:rsid w:val="00292520"/>
    <w:rsid w:val="00295286"/>
    <w:rsid w:val="002F009C"/>
    <w:rsid w:val="0031103E"/>
    <w:rsid w:val="003144E0"/>
    <w:rsid w:val="00314DA0"/>
    <w:rsid w:val="00356168"/>
    <w:rsid w:val="00364C70"/>
    <w:rsid w:val="0037120D"/>
    <w:rsid w:val="003842C1"/>
    <w:rsid w:val="003851D7"/>
    <w:rsid w:val="003A54D6"/>
    <w:rsid w:val="003C08E3"/>
    <w:rsid w:val="003C3642"/>
    <w:rsid w:val="003D0294"/>
    <w:rsid w:val="003E3051"/>
    <w:rsid w:val="003E3802"/>
    <w:rsid w:val="00420FCF"/>
    <w:rsid w:val="0042590A"/>
    <w:rsid w:val="00426556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3F83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E39C5"/>
    <w:rsid w:val="00BF2FCC"/>
    <w:rsid w:val="00C144D1"/>
    <w:rsid w:val="00C25824"/>
    <w:rsid w:val="00C84C56"/>
    <w:rsid w:val="00C90654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B028F"/>
    <w:rsid w:val="00DB0A38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779A9"/>
    <w:rsid w:val="00E9581D"/>
    <w:rsid w:val="00EA2338"/>
    <w:rsid w:val="00EA26F4"/>
    <w:rsid w:val="00EA367F"/>
    <w:rsid w:val="00EB234B"/>
    <w:rsid w:val="00EB3F02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80CEC"/>
    <w:rsid w:val="00FA1C45"/>
    <w:rsid w:val="00FB7705"/>
    <w:rsid w:val="00FD0F80"/>
    <w:rsid w:val="00FD577C"/>
    <w:rsid w:val="00FE5E13"/>
    <w:rsid w:val="00F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14C15-A820-4E0E-AAE5-FE8634627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405</Characters>
  <Application>Microsoft Office Word</Application>
  <DocSecurity>0</DocSecurity>
  <Lines>3</Lines>
  <Paragraphs>1</Paragraphs>
  <ScaleCrop>false</ScaleCrop>
  <Company>HP Inc.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20</cp:revision>
  <cp:lastPrinted>2024-12-23T06:59:00Z</cp:lastPrinted>
  <dcterms:created xsi:type="dcterms:W3CDTF">2025-12-11T02:45:00Z</dcterms:created>
  <dcterms:modified xsi:type="dcterms:W3CDTF">2025-12-12T01:38:00Z</dcterms:modified>
</cp:coreProperties>
</file>